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5553" w14:textId="77777777" w:rsidR="00B5121B" w:rsidRDefault="00B5121B" w:rsidP="00B5121B">
      <w:pPr>
        <w:widowControl w:val="0"/>
        <w:autoSpaceDE w:val="0"/>
        <w:autoSpaceDN w:val="0"/>
        <w:adjustRightInd w:val="0"/>
      </w:pPr>
    </w:p>
    <w:p w14:paraId="57CB4D75" w14:textId="77777777" w:rsidR="00B5121B" w:rsidRDefault="00B5121B" w:rsidP="00B512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295.1030  Information to Be Made Available to the Public by the Department</w:t>
      </w:r>
      <w:r>
        <w:t xml:space="preserve"> </w:t>
      </w:r>
    </w:p>
    <w:p w14:paraId="2D676875" w14:textId="77777777" w:rsidR="00B5121B" w:rsidRDefault="00B5121B" w:rsidP="00B5121B">
      <w:pPr>
        <w:widowControl w:val="0"/>
        <w:autoSpaceDE w:val="0"/>
        <w:autoSpaceDN w:val="0"/>
        <w:adjustRightInd w:val="0"/>
      </w:pPr>
    </w:p>
    <w:p w14:paraId="731F1A01" w14:textId="77777777" w:rsidR="00B5121B" w:rsidRDefault="00B5121B" w:rsidP="00B512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Individuals may request information from the Department concerning an establishment by submitting a written request to the Department and paying reasonable copying fees for documents in excess of 20 pages.  Such information may include, but is not limited to: </w:t>
      </w:r>
    </w:p>
    <w:p w14:paraId="0B359FD6" w14:textId="77777777" w:rsidR="000D5207" w:rsidRDefault="000D5207" w:rsidP="00767D0B">
      <w:pPr>
        <w:widowControl w:val="0"/>
        <w:autoSpaceDE w:val="0"/>
        <w:autoSpaceDN w:val="0"/>
        <w:adjustRightInd w:val="0"/>
      </w:pPr>
    </w:p>
    <w:p w14:paraId="234197CE" w14:textId="77777777" w:rsidR="00B5121B" w:rsidRDefault="00B5121B" w:rsidP="00B5121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Ownership,</w:t>
      </w:r>
      <w:r>
        <w:t xml:space="preserve"> </w:t>
      </w:r>
    </w:p>
    <w:p w14:paraId="2669831E" w14:textId="77777777" w:rsidR="000D5207" w:rsidRDefault="000D5207" w:rsidP="00F15986">
      <w:pPr>
        <w:widowControl w:val="0"/>
        <w:autoSpaceDE w:val="0"/>
        <w:autoSpaceDN w:val="0"/>
        <w:adjustRightInd w:val="0"/>
      </w:pPr>
    </w:p>
    <w:p w14:paraId="38D7E21A" w14:textId="77777777" w:rsidR="00B5121B" w:rsidRDefault="00B5121B" w:rsidP="00B5121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Licensure status,</w:t>
      </w:r>
      <w:r>
        <w:t xml:space="preserve"> </w:t>
      </w:r>
    </w:p>
    <w:p w14:paraId="4D09CEDE" w14:textId="77777777" w:rsidR="000D5207" w:rsidRDefault="000D5207" w:rsidP="00F15986">
      <w:pPr>
        <w:widowControl w:val="0"/>
        <w:autoSpaceDE w:val="0"/>
        <w:autoSpaceDN w:val="0"/>
        <w:adjustRightInd w:val="0"/>
      </w:pPr>
    </w:p>
    <w:p w14:paraId="0C52092C" w14:textId="77777777" w:rsidR="00B5121B" w:rsidRDefault="00B5121B" w:rsidP="00B5121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Frequency of complaints,</w:t>
      </w:r>
      <w:r>
        <w:t xml:space="preserve"> </w:t>
      </w:r>
    </w:p>
    <w:p w14:paraId="42368D63" w14:textId="77777777" w:rsidR="000D5207" w:rsidRDefault="000D5207" w:rsidP="00F15986">
      <w:pPr>
        <w:widowControl w:val="0"/>
        <w:autoSpaceDE w:val="0"/>
        <w:autoSpaceDN w:val="0"/>
        <w:adjustRightInd w:val="0"/>
      </w:pPr>
    </w:p>
    <w:p w14:paraId="41DAF5D7" w14:textId="77777777" w:rsidR="00B5121B" w:rsidRDefault="00B5121B" w:rsidP="00B5121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Disposition of substantiated complaints, and</w:t>
      </w:r>
      <w:r>
        <w:t xml:space="preserve"> </w:t>
      </w:r>
    </w:p>
    <w:p w14:paraId="08162202" w14:textId="77777777" w:rsidR="000D5207" w:rsidRDefault="000D5207" w:rsidP="00F15986">
      <w:pPr>
        <w:widowControl w:val="0"/>
        <w:autoSpaceDE w:val="0"/>
        <w:autoSpaceDN w:val="0"/>
        <w:adjustRightInd w:val="0"/>
      </w:pPr>
    </w:p>
    <w:p w14:paraId="54236597" w14:textId="77777777" w:rsidR="00B5121B" w:rsidRDefault="00B5121B" w:rsidP="00B5121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>
        <w:rPr>
          <w:i/>
          <w:iCs/>
        </w:rPr>
        <w:t>Disciplinary actions.</w:t>
      </w:r>
      <w:r>
        <w:t xml:space="preserve">  (Section 110(f) of the Act) </w:t>
      </w:r>
    </w:p>
    <w:p w14:paraId="6CFD3AE7" w14:textId="77777777" w:rsidR="000D5207" w:rsidRDefault="000D5207" w:rsidP="00F15986">
      <w:pPr>
        <w:widowControl w:val="0"/>
        <w:autoSpaceDE w:val="0"/>
        <w:autoSpaceDN w:val="0"/>
        <w:adjustRightInd w:val="0"/>
      </w:pPr>
    </w:p>
    <w:p w14:paraId="49C9A315" w14:textId="77777777" w:rsidR="00B5121B" w:rsidRDefault="00B5121B" w:rsidP="00B512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Other information shall be available from the Department through the Freedom of Information Act. </w:t>
      </w:r>
    </w:p>
    <w:sectPr w:rsidR="00B5121B" w:rsidSect="00B512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21B"/>
    <w:rsid w:val="000D5207"/>
    <w:rsid w:val="004A78DA"/>
    <w:rsid w:val="005C3366"/>
    <w:rsid w:val="00767D0B"/>
    <w:rsid w:val="00B5121B"/>
    <w:rsid w:val="00C85833"/>
    <w:rsid w:val="00D74ED9"/>
    <w:rsid w:val="00F1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7E9F1C"/>
  <w15:docId w15:val="{940A3581-AF09-4210-9C1E-07B3A002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5</cp:revision>
  <dcterms:created xsi:type="dcterms:W3CDTF">2012-06-21T23:18:00Z</dcterms:created>
  <dcterms:modified xsi:type="dcterms:W3CDTF">2025-02-22T21:59:00Z</dcterms:modified>
</cp:coreProperties>
</file>