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28" w:rsidRDefault="00370F28" w:rsidP="00A94479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370F28" w:rsidRDefault="00955181" w:rsidP="00A94479">
      <w:pPr>
        <w:widowControl w:val="0"/>
        <w:autoSpaceDE w:val="0"/>
        <w:autoSpaceDN w:val="0"/>
        <w:adjustRightInd w:val="0"/>
        <w:ind w:left="1425" w:hanging="1425"/>
      </w:pPr>
      <w:r>
        <w:t>1053</w:t>
      </w:r>
      <w:r w:rsidR="00370F28">
        <w:t>.10</w:t>
      </w:r>
      <w:r w:rsidR="00370F28">
        <w:tab/>
        <w:t xml:space="preserve">Computation of Premium Refunds </w:t>
      </w:r>
    </w:p>
    <w:sectPr w:rsidR="00370F28" w:rsidSect="00370F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0F28"/>
    <w:rsid w:val="00370F28"/>
    <w:rsid w:val="003A52AD"/>
    <w:rsid w:val="0060197F"/>
    <w:rsid w:val="00955181"/>
    <w:rsid w:val="00A94479"/>
    <w:rsid w:val="00CB47A5"/>
    <w:rsid w:val="00DD11A7"/>
    <w:rsid w:val="00FB19F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46D8179-5DA3-4752-B6B4-8955D543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Marines Debra L.</cp:lastModifiedBy>
  <cp:revision>3</cp:revision>
  <dcterms:created xsi:type="dcterms:W3CDTF">2017-12-28T20:57:00Z</dcterms:created>
  <dcterms:modified xsi:type="dcterms:W3CDTF">2018-01-04T18:02:00Z</dcterms:modified>
</cp:coreProperties>
</file>