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05" w:rsidRDefault="009F1A05" w:rsidP="001E5AB5"/>
    <w:p w:rsidR="001C71C2" w:rsidRPr="001E5AB5" w:rsidRDefault="0051389A" w:rsidP="001E5AB5">
      <w:r>
        <w:t>AUTHORITY:</w:t>
      </w:r>
      <w:r w:rsidR="008266EE">
        <w:t xml:space="preserve">  Authorized by </w:t>
      </w:r>
      <w:r w:rsidR="00D10843">
        <w:t>Section</w:t>
      </w:r>
      <w:r w:rsidR="008266EE">
        <w:t xml:space="preserve"> 2</w:t>
      </w:r>
      <w:r w:rsidR="009F1A05">
        <w:t>.7</w:t>
      </w:r>
      <w:r w:rsidR="008266EE">
        <w:t xml:space="preserve"> of the State Fire Marshal Act [20 ILCS </w:t>
      </w:r>
      <w:r w:rsidR="00D360DA">
        <w:t>2</w:t>
      </w:r>
      <w:r w:rsidR="008266EE">
        <w:t>905/</w:t>
      </w:r>
      <w:r w:rsidR="00F61498">
        <w:t>2</w:t>
      </w:r>
      <w:r w:rsidR="009F1A05">
        <w:t>.7</w:t>
      </w:r>
      <w:bookmarkStart w:id="0" w:name="_GoBack"/>
      <w:bookmarkEnd w:id="0"/>
      <w:r w:rsidR="008266EE">
        <w:t>].</w:t>
      </w:r>
    </w:p>
    <w:sectPr w:rsidR="001C71C2" w:rsidRPr="001E5AB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16" w:rsidRDefault="009D2F16">
      <w:r>
        <w:separator/>
      </w:r>
    </w:p>
  </w:endnote>
  <w:endnote w:type="continuationSeparator" w:id="0">
    <w:p w:rsidR="009D2F16" w:rsidRDefault="009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16" w:rsidRDefault="009D2F16">
      <w:r>
        <w:separator/>
      </w:r>
    </w:p>
  </w:footnote>
  <w:footnote w:type="continuationSeparator" w:id="0">
    <w:p w:rsidR="009D2F16" w:rsidRDefault="009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5342"/>
    <w:multiLevelType w:val="multilevel"/>
    <w:tmpl w:val="B264528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8500CA"/>
    <w:multiLevelType w:val="multilevel"/>
    <w:tmpl w:val="B264528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50618EF"/>
    <w:multiLevelType w:val="multilevel"/>
    <w:tmpl w:val="B264528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0F53692"/>
    <w:multiLevelType w:val="multilevel"/>
    <w:tmpl w:val="B264528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6F1567E"/>
    <w:multiLevelType w:val="multilevel"/>
    <w:tmpl w:val="B264528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A63"/>
    <w:rsid w:val="00001F1D"/>
    <w:rsid w:val="00011A7D"/>
    <w:rsid w:val="000122C7"/>
    <w:rsid w:val="000158C8"/>
    <w:rsid w:val="0002263F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4DA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5AB5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35F1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77C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389A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E8D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2629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6EE"/>
    <w:rsid w:val="00826E97"/>
    <w:rsid w:val="008271B1"/>
    <w:rsid w:val="00833A9E"/>
    <w:rsid w:val="00837F88"/>
    <w:rsid w:val="008425C1"/>
    <w:rsid w:val="00843EB6"/>
    <w:rsid w:val="00844ABA"/>
    <w:rsid w:val="0084781C"/>
    <w:rsid w:val="008500FE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1F07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2F16"/>
    <w:rsid w:val="009D4E6C"/>
    <w:rsid w:val="009E4AE1"/>
    <w:rsid w:val="009E4EBC"/>
    <w:rsid w:val="009F1070"/>
    <w:rsid w:val="009F1A05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3DA9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6A58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843"/>
    <w:rsid w:val="00D2155A"/>
    <w:rsid w:val="00D27015"/>
    <w:rsid w:val="00D2776C"/>
    <w:rsid w:val="00D27E4E"/>
    <w:rsid w:val="00D32AA7"/>
    <w:rsid w:val="00D33832"/>
    <w:rsid w:val="00D360DA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3A63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1498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9C491-5D9C-467F-AC86-6599DE02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DE3A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2012-06-21T23:56:00Z</dcterms:created>
  <dcterms:modified xsi:type="dcterms:W3CDTF">2017-03-22T21:05:00Z</dcterms:modified>
</cp:coreProperties>
</file>