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02" w:rsidRDefault="002B1502" w:rsidP="002B1502">
      <w:bookmarkStart w:id="0" w:name="_GoBack"/>
      <w:bookmarkEnd w:id="0"/>
    </w:p>
    <w:p w:rsidR="002B1502" w:rsidRDefault="002B1502">
      <w:pPr>
        <w:pStyle w:val="JCARMainSourceNote"/>
      </w:pPr>
      <w:r>
        <w:t xml:space="preserve">SOURCE:  Emergency rules adopted at 30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1485, effective January 23, 2006; emergency expired June 21, 2006; adopted at 31 Ill. Reg. 8757, effective June 5, 2007; amended at 34 Ill. Reg. 16524, effective October 6, 2010; amended at 35 Ill. Reg. </w:t>
      </w:r>
      <w:r w:rsidR="00CA2A93">
        <w:t>15064</w:t>
      </w:r>
      <w:r>
        <w:t xml:space="preserve">, effective </w:t>
      </w:r>
      <w:r w:rsidR="00CA2A93">
        <w:t>September 1, 2011</w:t>
      </w:r>
      <w:r>
        <w:t>.</w:t>
      </w:r>
    </w:p>
    <w:sectPr w:rsidR="002B150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C0" w:rsidRDefault="003333C0">
      <w:r>
        <w:separator/>
      </w:r>
    </w:p>
  </w:endnote>
  <w:endnote w:type="continuationSeparator" w:id="0">
    <w:p w:rsidR="003333C0" w:rsidRDefault="0033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C0" w:rsidRDefault="003333C0">
      <w:r>
        <w:separator/>
      </w:r>
    </w:p>
  </w:footnote>
  <w:footnote w:type="continuationSeparator" w:id="0">
    <w:p w:rsidR="003333C0" w:rsidRDefault="0033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699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94C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1502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33C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3AB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21B2"/>
    <w:rsid w:val="00414EA8"/>
    <w:rsid w:val="00420E63"/>
    <w:rsid w:val="004218A0"/>
    <w:rsid w:val="00421DF9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439C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4DB5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699A"/>
    <w:rsid w:val="006E1AE0"/>
    <w:rsid w:val="00702A38"/>
    <w:rsid w:val="0070602C"/>
    <w:rsid w:val="00717DBE"/>
    <w:rsid w:val="00720025"/>
    <w:rsid w:val="00727763"/>
    <w:rsid w:val="007278C5"/>
    <w:rsid w:val="00736466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5423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230F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75E4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4EEC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2DE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2A93"/>
    <w:rsid w:val="00CA4E7D"/>
    <w:rsid w:val="00CA7140"/>
    <w:rsid w:val="00CB065C"/>
    <w:rsid w:val="00CB2582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10D2"/>
    <w:rsid w:val="00DB2CC7"/>
    <w:rsid w:val="00DB78E4"/>
    <w:rsid w:val="00DC016D"/>
    <w:rsid w:val="00DC5FDC"/>
    <w:rsid w:val="00DD3C9D"/>
    <w:rsid w:val="00DE3439"/>
    <w:rsid w:val="00DE40BA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5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165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5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16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