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C1" w:rsidRDefault="00D13BC1" w:rsidP="00D13B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BC1" w:rsidRDefault="00D13BC1" w:rsidP="00D13B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166.201  Purpose</w:t>
      </w:r>
      <w:r>
        <w:t xml:space="preserve"> </w:t>
      </w:r>
    </w:p>
    <w:p w:rsidR="00D13BC1" w:rsidRDefault="00D13BC1" w:rsidP="00D13BC1">
      <w:pPr>
        <w:widowControl w:val="0"/>
        <w:autoSpaceDE w:val="0"/>
        <w:autoSpaceDN w:val="0"/>
        <w:adjustRightInd w:val="0"/>
      </w:pPr>
    </w:p>
    <w:p w:rsidR="00D13BC1" w:rsidRDefault="00D13BC1" w:rsidP="00D13BC1">
      <w:pPr>
        <w:widowControl w:val="0"/>
        <w:autoSpaceDE w:val="0"/>
        <w:autoSpaceDN w:val="0"/>
        <w:adjustRightInd w:val="0"/>
      </w:pPr>
      <w:r>
        <w:t xml:space="preserve">This Subpart is intended: </w:t>
      </w:r>
    </w:p>
    <w:p w:rsidR="00B54E15" w:rsidRDefault="00B54E15" w:rsidP="00D13BC1">
      <w:pPr>
        <w:widowControl w:val="0"/>
        <w:autoSpaceDE w:val="0"/>
        <w:autoSpaceDN w:val="0"/>
        <w:adjustRightInd w:val="0"/>
      </w:pPr>
    </w:p>
    <w:p w:rsidR="00D13BC1" w:rsidRDefault="00D13BC1" w:rsidP="00D13B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to set forth the practice and procedures to be followed by the Illinois Environmental Protection Agency in conducti</w:t>
      </w:r>
      <w:r w:rsidR="009F01B2">
        <w:t>ng</w:t>
      </w:r>
      <w:r>
        <w:t xml:space="preserve"> contested case permit hearings, and; </w:t>
      </w:r>
    </w:p>
    <w:p w:rsidR="00B54E15" w:rsidRDefault="00B54E15" w:rsidP="00D13BC1">
      <w:pPr>
        <w:widowControl w:val="0"/>
        <w:autoSpaceDE w:val="0"/>
        <w:autoSpaceDN w:val="0"/>
        <w:adjustRightInd w:val="0"/>
        <w:ind w:left="1440" w:hanging="720"/>
      </w:pPr>
    </w:p>
    <w:p w:rsidR="00D13BC1" w:rsidRDefault="00D13BC1" w:rsidP="00D13B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comply with the purpose and intent of the Illinois Administrative Procedure Act (Ill. Rev. </w:t>
      </w:r>
      <w:r w:rsidR="009F01B2">
        <w:t xml:space="preserve">Stat. 1991, </w:t>
      </w:r>
      <w:proofErr w:type="spellStart"/>
      <w:r w:rsidR="009F01B2">
        <w:t>ch.</w:t>
      </w:r>
      <w:proofErr w:type="spellEnd"/>
      <w:r w:rsidR="009F01B2">
        <w:t xml:space="preserve"> 127, par. 1001</w:t>
      </w:r>
      <w:r>
        <w:t xml:space="preserve"> et seq.) </w:t>
      </w:r>
      <w:r w:rsidR="009F01B2">
        <w:t xml:space="preserve">[5 ILCS 100/1-1 et seq.] </w:t>
      </w:r>
      <w:r>
        <w:t xml:space="preserve">in conducting contested case permit hearings. </w:t>
      </w:r>
    </w:p>
    <w:sectPr w:rsidR="00D13BC1" w:rsidSect="00D13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BC1"/>
    <w:rsid w:val="000B57CC"/>
    <w:rsid w:val="00517238"/>
    <w:rsid w:val="005C3366"/>
    <w:rsid w:val="008F1937"/>
    <w:rsid w:val="009F01B2"/>
    <w:rsid w:val="00B54E15"/>
    <w:rsid w:val="00D1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