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09" w:rsidRDefault="00662609" w:rsidP="006626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662609" w:rsidSect="006626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2609"/>
    <w:rsid w:val="001678D1"/>
    <w:rsid w:val="001B6405"/>
    <w:rsid w:val="003716DE"/>
    <w:rsid w:val="00662609"/>
    <w:rsid w:val="006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2012-06-21T19:02:00Z</dcterms:modified>
</cp:coreProperties>
</file>